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1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987"/>
        <w:gridCol w:w="1889"/>
        <w:gridCol w:w="1246"/>
        <w:gridCol w:w="1066"/>
        <w:gridCol w:w="1291"/>
        <w:gridCol w:w="617"/>
      </w:tblGrid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5860.7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882.7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28.7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6772.1</w:t>
            </w:r>
          </w:p>
        </w:tc>
      </w:tr>
      <w:tr w:rsidR="002B5A8D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</w:tr>
      <w:tr w:rsidR="002B5A8D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6820.7</w:t>
            </w:r>
          </w:p>
        </w:tc>
      </w:tr>
      <w:tr w:rsidR="002B5A8D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6820.7</w:t>
            </w:r>
          </w:p>
        </w:tc>
      </w:tr>
      <w:tr w:rsidR="002B5A8D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2B5A8D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102.2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25.4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259.0</w:t>
            </w:r>
          </w:p>
        </w:tc>
      </w:tr>
      <w:tr w:rsidR="002B5A8D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7084.4</w:t>
            </w:r>
          </w:p>
        </w:tc>
      </w:tr>
    </w:tbl>
    <w:p w:rsidR="002B5A8D" w:rsidRP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2B5A8D" w:rsidRPr="003D493D" w:rsidRDefault="00D31FF8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50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3D493D" w:rsidRDefault="003D493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D493D" w:rsidRDefault="003D493D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D31FF8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9"/>
        <w:gridCol w:w="551"/>
        <w:gridCol w:w="464"/>
        <w:gridCol w:w="487"/>
        <w:gridCol w:w="509"/>
        <w:gridCol w:w="517"/>
        <w:gridCol w:w="495"/>
        <w:gridCol w:w="517"/>
        <w:gridCol w:w="539"/>
        <w:gridCol w:w="562"/>
        <w:gridCol w:w="517"/>
        <w:gridCol w:w="495"/>
        <w:gridCol w:w="517"/>
        <w:gridCol w:w="560"/>
        <w:gridCol w:w="627"/>
      </w:tblGrid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3163.5</w:t>
            </w:r>
          </w:p>
        </w:tc>
      </w:tr>
      <w:tr w:rsidR="002B5A8D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734.5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1089.4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252.3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66.2</w:t>
            </w:r>
          </w:p>
        </w:tc>
      </w:tr>
      <w:tr w:rsidR="002B5A8D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487.3</w:t>
            </w:r>
          </w:p>
        </w:tc>
      </w:tr>
      <w:tr w:rsidR="002B5A8D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46.6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337.6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39.1</w:t>
            </w:r>
          </w:p>
        </w:tc>
      </w:tr>
      <w:tr w:rsidR="002B5A8D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2B5A8D" w:rsidRP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2B5A8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3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2B5A8D" w:rsidRPr="003D493D" w:rsidRDefault="00D31FF8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94"/>
        <w:gridCol w:w="509"/>
        <w:gridCol w:w="554"/>
        <w:gridCol w:w="598"/>
        <w:gridCol w:w="616"/>
        <w:gridCol w:w="571"/>
        <w:gridCol w:w="648"/>
        <w:gridCol w:w="660"/>
        <w:gridCol w:w="705"/>
        <w:gridCol w:w="822"/>
      </w:tblGrid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2B5A8D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2B5A8D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573970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</w:tr>
    </w:tbl>
    <w:p w:rsidR="003D493D" w:rsidRDefault="003D493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D493D" w:rsidRDefault="003D493D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2B5A8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B5A8D" w:rsidRPr="003D493D" w:rsidRDefault="00D31FF8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6"/>
        <w:gridCol w:w="684"/>
        <w:gridCol w:w="434"/>
        <w:gridCol w:w="441"/>
        <w:gridCol w:w="448"/>
        <w:gridCol w:w="450"/>
        <w:gridCol w:w="443"/>
        <w:gridCol w:w="450"/>
        <w:gridCol w:w="529"/>
        <w:gridCol w:w="464"/>
        <w:gridCol w:w="522"/>
        <w:gridCol w:w="443"/>
        <w:gridCol w:w="450"/>
        <w:gridCol w:w="529"/>
        <w:gridCol w:w="611"/>
        <w:gridCol w:w="822"/>
      </w:tblGrid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744325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651010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</w:tr>
      <w:tr w:rsidR="002B5A8D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B5A8D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2B5A8D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1369630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935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</w:tbl>
    <w:p w:rsidR="002B5A8D" w:rsidRP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2B5A8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4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6"/>
        <w:gridCol w:w="720"/>
        <w:gridCol w:w="996"/>
        <w:gridCol w:w="710"/>
        <w:gridCol w:w="731"/>
        <w:gridCol w:w="984"/>
        <w:gridCol w:w="776"/>
        <w:gridCol w:w="731"/>
        <w:gridCol w:w="996"/>
        <w:gridCol w:w="776"/>
      </w:tblGrid>
      <w:tr w:rsidR="002B5A8D" w:rsidRPr="003D493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B5A8D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B5A8D" w:rsidRPr="003D493D" w:rsidRDefault="002B5A8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675435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777150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5210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3667.6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3480.0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675915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4004.7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3786.7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782360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2873.1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2828.3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529105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588205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2873.1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2828.3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529105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3079.7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588205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2873.1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2828.3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529105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3079.7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588205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165545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6540.7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6308.3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1205020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7084.4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1370565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165545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6540.7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6308.3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1205020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7084.4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1370565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165545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6540.7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6308.3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1205020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7084.4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1370565</w:t>
            </w:r>
          </w:p>
        </w:tc>
      </w:tr>
    </w:tbl>
    <w:p w:rsidR="002B5A8D" w:rsidRP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3D493D" w:rsidRDefault="003D493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  <w:sectPr w:rsidR="003D493D" w:rsidSect="003D493D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3D493D">
        <w:rPr>
          <w:rFonts w:ascii="Arial" w:eastAsia="Times New Roman" w:hAnsi="Arial" w:cs="Arial"/>
          <w:sz w:val="16"/>
          <w:szCs w:val="16"/>
        </w:rPr>
        <w:t xml:space="preserve"> сечи)</w:t>
      </w:r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6"/>
        <w:gridCol w:w="1169"/>
        <w:gridCol w:w="1183"/>
        <w:gridCol w:w="1171"/>
        <w:gridCol w:w="1141"/>
        <w:gridCol w:w="1102"/>
        <w:gridCol w:w="705"/>
        <w:gridCol w:w="732"/>
        <w:gridCol w:w="1119"/>
        <w:gridCol w:w="1147"/>
        <w:gridCol w:w="723"/>
        <w:gridCol w:w="791"/>
        <w:gridCol w:w="740"/>
        <w:gridCol w:w="735"/>
      </w:tblGrid>
      <w:tr w:rsidR="002B5A8D" w:rsidRPr="003D493D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2B5A8D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2B5A8D" w:rsidRPr="003D493D" w:rsidRDefault="002B5A8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517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846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1491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2173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5027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1462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2613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6489</w:t>
            </w:r>
          </w:p>
        </w:tc>
      </w:tr>
    </w:tbl>
    <w:p w:rsidR="002B5A8D" w:rsidRP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ГОДИШНО ПОЛЗВАНЕ по площ и запас (от възобновителни сечи)</w:t>
      </w:r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6"/>
        <w:gridCol w:w="1169"/>
        <w:gridCol w:w="1183"/>
        <w:gridCol w:w="1171"/>
        <w:gridCol w:w="1141"/>
        <w:gridCol w:w="1102"/>
        <w:gridCol w:w="705"/>
        <w:gridCol w:w="732"/>
        <w:gridCol w:w="1119"/>
        <w:gridCol w:w="1147"/>
        <w:gridCol w:w="723"/>
        <w:gridCol w:w="791"/>
        <w:gridCol w:w="740"/>
        <w:gridCol w:w="735"/>
      </w:tblGrid>
      <w:tr w:rsidR="002B5A8D" w:rsidRPr="003D493D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2B5A8D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2B5A8D" w:rsidRPr="003D493D" w:rsidRDefault="002B5A8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2212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6469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7604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856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2698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5604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11416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4189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5647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9836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11597</w:t>
            </w:r>
          </w:p>
        </w:tc>
      </w:tr>
    </w:tbl>
    <w:p w:rsidR="002B5A8D" w:rsidRP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технически сечи и изсичане на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3D493D">
        <w:rPr>
          <w:rFonts w:ascii="Arial" w:eastAsia="Times New Roman" w:hAnsi="Arial" w:cs="Arial"/>
          <w:sz w:val="16"/>
          <w:szCs w:val="16"/>
        </w:rPr>
        <w:t>)</w:t>
      </w:r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6"/>
        <w:gridCol w:w="1169"/>
        <w:gridCol w:w="1183"/>
        <w:gridCol w:w="1171"/>
        <w:gridCol w:w="1141"/>
        <w:gridCol w:w="1102"/>
        <w:gridCol w:w="705"/>
        <w:gridCol w:w="732"/>
        <w:gridCol w:w="1119"/>
        <w:gridCol w:w="1147"/>
        <w:gridCol w:w="723"/>
        <w:gridCol w:w="791"/>
        <w:gridCol w:w="740"/>
        <w:gridCol w:w="735"/>
      </w:tblGrid>
      <w:tr w:rsidR="002B5A8D" w:rsidRPr="003D493D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2B5A8D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2B5A8D" w:rsidRPr="003D493D" w:rsidRDefault="002B5A8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2B5A8D" w:rsidRP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сечи без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материрален</w:t>
      </w:r>
      <w:proofErr w:type="spellEnd"/>
      <w:r w:rsidRPr="003D493D">
        <w:rPr>
          <w:rFonts w:ascii="Arial" w:eastAsia="Times New Roman" w:hAnsi="Arial" w:cs="Arial"/>
          <w:sz w:val="16"/>
          <w:szCs w:val="16"/>
        </w:rPr>
        <w:t xml:space="preserve"> добив)</w:t>
      </w:r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6"/>
        <w:gridCol w:w="1169"/>
        <w:gridCol w:w="1183"/>
        <w:gridCol w:w="1171"/>
        <w:gridCol w:w="1141"/>
        <w:gridCol w:w="1102"/>
        <w:gridCol w:w="705"/>
        <w:gridCol w:w="732"/>
        <w:gridCol w:w="1119"/>
        <w:gridCol w:w="1147"/>
        <w:gridCol w:w="723"/>
        <w:gridCol w:w="791"/>
        <w:gridCol w:w="740"/>
        <w:gridCol w:w="735"/>
      </w:tblGrid>
      <w:tr w:rsidR="002B5A8D" w:rsidRPr="003D493D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2B5A8D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2B5A8D" w:rsidRPr="003D493D" w:rsidRDefault="002B5A8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2B5A8D" w:rsidRP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възобновителни,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3D493D">
        <w:rPr>
          <w:rFonts w:ascii="Arial" w:eastAsia="Times New Roman" w:hAnsi="Arial" w:cs="Arial"/>
          <w:sz w:val="16"/>
          <w:szCs w:val="16"/>
        </w:rPr>
        <w:t xml:space="preserve">, технически, изсичане на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3D493D">
        <w:rPr>
          <w:rFonts w:ascii="Arial" w:eastAsia="Times New Roman" w:hAnsi="Arial" w:cs="Arial"/>
          <w:sz w:val="16"/>
          <w:szCs w:val="16"/>
        </w:rPr>
        <w:t xml:space="preserve"> и сечи без материален добив)</w:t>
      </w:r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6"/>
        <w:gridCol w:w="1169"/>
        <w:gridCol w:w="1183"/>
        <w:gridCol w:w="1171"/>
        <w:gridCol w:w="1141"/>
        <w:gridCol w:w="1102"/>
        <w:gridCol w:w="705"/>
        <w:gridCol w:w="732"/>
        <w:gridCol w:w="1119"/>
        <w:gridCol w:w="1147"/>
        <w:gridCol w:w="723"/>
        <w:gridCol w:w="791"/>
        <w:gridCol w:w="740"/>
        <w:gridCol w:w="735"/>
      </w:tblGrid>
      <w:tr w:rsidR="002B5A8D" w:rsidRPr="003D493D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2B5A8D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2B5A8D" w:rsidRPr="003D493D" w:rsidRDefault="002B5A8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599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1426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3703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9777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856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3735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13901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16443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1643</w:t>
            </w:r>
          </w:p>
        </w:tc>
      </w:tr>
      <w:tr w:rsidR="002B5A8D" w:rsidRPr="003D493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1633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4381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8391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15193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18086</w:t>
            </w:r>
          </w:p>
        </w:tc>
      </w:tr>
    </w:tbl>
    <w:p w:rsid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  <w:sectPr w:rsidR="003D493D" w:rsidSect="003D493D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2B5A8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6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2B5A8D" w:rsidRPr="003D493D" w:rsidRDefault="00D31FF8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207.4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234.3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512.4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537.6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594.9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39.5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160.4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1555.1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</w:tr>
    </w:tbl>
    <w:p w:rsidR="002B5A8D" w:rsidRPr="003D493D" w:rsidRDefault="002B5A8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D493D" w:rsidRDefault="003D493D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2B5A8D" w:rsidRPr="003D493D" w:rsidRDefault="00D31FF8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"/>
        <w:gridCol w:w="494"/>
        <w:gridCol w:w="530"/>
        <w:gridCol w:w="567"/>
        <w:gridCol w:w="581"/>
        <w:gridCol w:w="544"/>
        <w:gridCol w:w="581"/>
        <w:gridCol w:w="625"/>
        <w:gridCol w:w="655"/>
        <w:gridCol w:w="589"/>
        <w:gridCol w:w="544"/>
        <w:gridCol w:w="581"/>
        <w:gridCol w:w="625"/>
        <w:gridCol w:w="678"/>
        <w:gridCol w:w="634"/>
      </w:tblGrid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B5A8D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163.5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319.0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924.6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1488.9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812.7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43.8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57.2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3194.2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3857.7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</w:tr>
      <w:tr w:rsidR="002B5A8D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99.2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288.1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340.3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128.6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2B5A8D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</w:tr>
    </w:tbl>
    <w:p w:rsidR="002B5A8D" w:rsidRPr="003D493D" w:rsidRDefault="00D31FF8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2B5A8D" w:rsidRPr="003D493D" w:rsidRDefault="00D31FF8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2B5A8D" w:rsidRPr="003D493D" w:rsidRDefault="002B5A8D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B5A8D" w:rsidRPr="003D493D" w:rsidRDefault="003D493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D31FF8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2B5A8D" w:rsidRPr="003D493D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2B5A8D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B5A8D" w:rsidRPr="003D493D" w:rsidRDefault="002B5A8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B5A8D" w:rsidRPr="003D493D" w:rsidRDefault="002B5A8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42.2</w:t>
            </w:r>
          </w:p>
        </w:tc>
      </w:tr>
      <w:tr w:rsidR="002B5A8D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</w:tr>
      <w:tr w:rsidR="002B5A8D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</w:tr>
      <w:tr w:rsidR="002B5A8D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42.2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42.2</w:t>
            </w:r>
          </w:p>
        </w:tc>
      </w:tr>
      <w:tr w:rsidR="002B5A8D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36.3</w:t>
            </w:r>
          </w:p>
        </w:tc>
      </w:tr>
      <w:tr w:rsidR="002B5A8D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3342.4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36.3</w:t>
            </w:r>
          </w:p>
        </w:tc>
      </w:tr>
      <w:tr w:rsidR="002B5A8D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165.5</w:t>
            </w:r>
          </w:p>
        </w:tc>
      </w:tr>
      <w:tr w:rsidR="002B5A8D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27.6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137.0</w:t>
            </w:r>
          </w:p>
        </w:tc>
      </w:tr>
      <w:tr w:rsidR="002B5A8D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6820.7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1968.6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5A8D" w:rsidRPr="003D493D" w:rsidRDefault="00D31FF8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244.0</w:t>
            </w:r>
          </w:p>
        </w:tc>
      </w:tr>
    </w:tbl>
    <w:p w:rsidR="00D31FF8" w:rsidRPr="003D493D" w:rsidRDefault="00D31FF8" w:rsidP="007B6672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D31FF8" w:rsidRPr="003D493D" w:rsidSect="003D493D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3D"/>
    <w:rsid w:val="002B5A8D"/>
    <w:rsid w:val="003D493D"/>
    <w:rsid w:val="007B6672"/>
    <w:rsid w:val="00D31FF8"/>
    <w:rsid w:val="00EA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92C4F-4E48-4C0D-8948-219FF848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2968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19847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3</cp:revision>
  <dcterms:created xsi:type="dcterms:W3CDTF">2022-05-28T17:08:00Z</dcterms:created>
  <dcterms:modified xsi:type="dcterms:W3CDTF">2022-05-28T17:44:00Z</dcterms:modified>
</cp:coreProperties>
</file>